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C9" w:rsidRPr="00FF7C10" w:rsidRDefault="00C52BC9" w:rsidP="00C52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C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BC9" w:rsidRPr="00FF7C10" w:rsidRDefault="00C52BC9" w:rsidP="00C52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BC9" w:rsidRPr="00C52BC9" w:rsidRDefault="00C52BC9" w:rsidP="00C52BC9">
      <w:pPr>
        <w:pStyle w:val="a4"/>
        <w:spacing w:line="240" w:lineRule="auto"/>
        <w:rPr>
          <w:b/>
          <w:bCs/>
          <w:sz w:val="36"/>
          <w:szCs w:val="36"/>
        </w:rPr>
      </w:pPr>
      <w:r w:rsidRPr="00C52BC9">
        <w:rPr>
          <w:b/>
          <w:bCs/>
          <w:sz w:val="36"/>
          <w:szCs w:val="36"/>
        </w:rPr>
        <w:t>Совет народных депутатов</w:t>
      </w:r>
    </w:p>
    <w:p w:rsidR="00C52BC9" w:rsidRPr="00C52BC9" w:rsidRDefault="00D37082" w:rsidP="00C52BC9">
      <w:pPr>
        <w:pStyle w:val="a4"/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Великоархангельского</w:t>
      </w:r>
      <w:r w:rsidR="00C52BC9" w:rsidRPr="00C52BC9">
        <w:rPr>
          <w:b/>
          <w:bCs/>
          <w:sz w:val="36"/>
          <w:szCs w:val="36"/>
        </w:rPr>
        <w:t xml:space="preserve"> сельского поселения</w:t>
      </w:r>
    </w:p>
    <w:p w:rsidR="00C52BC9" w:rsidRPr="00C52BC9" w:rsidRDefault="00C52BC9" w:rsidP="00C52BC9">
      <w:pPr>
        <w:pStyle w:val="a4"/>
        <w:spacing w:line="240" w:lineRule="auto"/>
        <w:rPr>
          <w:b/>
          <w:bCs/>
          <w:sz w:val="36"/>
          <w:szCs w:val="36"/>
        </w:rPr>
      </w:pPr>
      <w:r w:rsidRPr="00C52BC9">
        <w:rPr>
          <w:b/>
          <w:bCs/>
          <w:sz w:val="36"/>
          <w:szCs w:val="36"/>
        </w:rPr>
        <w:t>Бутурлиновского муниципального района</w:t>
      </w:r>
    </w:p>
    <w:p w:rsidR="00861793" w:rsidRDefault="00C52BC9" w:rsidP="00861793">
      <w:pPr>
        <w:pStyle w:val="1"/>
        <w:spacing w:before="0" w:after="0"/>
        <w:rPr>
          <w:rFonts w:ascii="Times New Roman" w:hAnsi="Times New Roman" w:cs="Times New Roman"/>
          <w:b/>
          <w:bCs w:val="0"/>
          <w:i/>
          <w:sz w:val="36"/>
          <w:szCs w:val="36"/>
        </w:rPr>
      </w:pPr>
      <w:r w:rsidRPr="00C52BC9">
        <w:rPr>
          <w:rFonts w:ascii="Times New Roman" w:hAnsi="Times New Roman" w:cs="Times New Roman"/>
          <w:b/>
          <w:bCs w:val="0"/>
          <w:i/>
          <w:sz w:val="36"/>
          <w:szCs w:val="36"/>
        </w:rPr>
        <w:t xml:space="preserve">                           Воронежской области</w:t>
      </w:r>
    </w:p>
    <w:p w:rsidR="00861793" w:rsidRDefault="00861793" w:rsidP="00861793">
      <w:pPr>
        <w:pStyle w:val="1"/>
        <w:spacing w:before="0" w:after="0"/>
        <w:rPr>
          <w:rFonts w:ascii="Times New Roman" w:hAnsi="Times New Roman" w:cs="Times New Roman"/>
          <w:b/>
          <w:bCs w:val="0"/>
          <w:i/>
          <w:sz w:val="36"/>
          <w:szCs w:val="36"/>
        </w:rPr>
      </w:pPr>
    </w:p>
    <w:p w:rsidR="00C52BC9" w:rsidRPr="00861793" w:rsidRDefault="00C52BC9" w:rsidP="00861793">
      <w:pPr>
        <w:pStyle w:val="1"/>
        <w:spacing w:before="0" w:after="0"/>
        <w:jc w:val="center"/>
        <w:rPr>
          <w:rFonts w:ascii="Times New Roman" w:hAnsi="Times New Roman" w:cs="Times New Roman"/>
          <w:b/>
          <w:bCs w:val="0"/>
          <w:i/>
          <w:sz w:val="36"/>
          <w:szCs w:val="36"/>
        </w:rPr>
      </w:pPr>
      <w:r w:rsidRPr="00861793">
        <w:rPr>
          <w:rFonts w:ascii="Times New Roman" w:hAnsi="Times New Roman" w:cs="Times New Roman"/>
          <w:sz w:val="40"/>
          <w:szCs w:val="40"/>
        </w:rPr>
        <w:t>РЕШЕНИЕ</w:t>
      </w:r>
    </w:p>
    <w:p w:rsidR="00C52BC9" w:rsidRPr="00FF7C10" w:rsidRDefault="00C52BC9" w:rsidP="00C52BC9">
      <w:pPr>
        <w:pStyle w:val="FR1"/>
        <w:tabs>
          <w:tab w:val="left" w:pos="5529"/>
        </w:tabs>
        <w:spacing w:before="0"/>
        <w:ind w:right="4812"/>
        <w:jc w:val="center"/>
      </w:pPr>
    </w:p>
    <w:p w:rsidR="00C52BC9" w:rsidRPr="00FF7C10" w:rsidRDefault="00C52BC9" w:rsidP="00C52BC9">
      <w:pPr>
        <w:pStyle w:val="FR1"/>
        <w:spacing w:before="0"/>
        <w:rPr>
          <w:b/>
          <w:bCs/>
        </w:rPr>
      </w:pPr>
    </w:p>
    <w:p w:rsidR="00C52BC9" w:rsidRPr="00D37082" w:rsidRDefault="006A17ED" w:rsidP="00C52B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 2</w:t>
      </w:r>
      <w:r w:rsidR="004A0B0F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>.12</w:t>
      </w:r>
      <w:r w:rsidR="009619B8" w:rsidRPr="00D37082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76378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A0B0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619B8" w:rsidRPr="00D37082">
        <w:rPr>
          <w:rFonts w:ascii="Times New Roman" w:hAnsi="Times New Roman" w:cs="Times New Roman"/>
          <w:sz w:val="24"/>
          <w:szCs w:val="24"/>
          <w:u w:val="single"/>
        </w:rPr>
        <w:t xml:space="preserve">  г.  №</w:t>
      </w:r>
      <w:r w:rsidR="004A0B0F">
        <w:rPr>
          <w:rFonts w:ascii="Times New Roman" w:hAnsi="Times New Roman" w:cs="Times New Roman"/>
          <w:sz w:val="24"/>
          <w:szCs w:val="24"/>
          <w:u w:val="single"/>
        </w:rPr>
        <w:t>82</w:t>
      </w:r>
    </w:p>
    <w:p w:rsidR="00C52BC9" w:rsidRPr="00FF7C10" w:rsidRDefault="009619B8" w:rsidP="00C52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082">
        <w:rPr>
          <w:rFonts w:ascii="Times New Roman" w:hAnsi="Times New Roman" w:cs="Times New Roman"/>
          <w:sz w:val="24"/>
          <w:szCs w:val="24"/>
        </w:rPr>
        <w:t>с. Великоархангельское</w:t>
      </w:r>
    </w:p>
    <w:p w:rsidR="00C52BC9" w:rsidRDefault="00C52BC9" w:rsidP="00C52B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11287" w:rsidRPr="00C52BC9" w:rsidRDefault="00F63F96" w:rsidP="006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96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="00111287"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плана работы </w:t>
      </w:r>
    </w:p>
    <w:p w:rsidR="00111287" w:rsidRPr="00C52BC9" w:rsidRDefault="00111287" w:rsidP="006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Совета народных депутатов </w:t>
      </w:r>
    </w:p>
    <w:p w:rsidR="00111287" w:rsidRPr="00C52BC9" w:rsidRDefault="00111287" w:rsidP="006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D370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Великоархангельского</w:t>
      </w:r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</w:t>
      </w:r>
    </w:p>
    <w:p w:rsidR="00111287" w:rsidRPr="00C52BC9" w:rsidRDefault="006A17ED" w:rsidP="006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поселения на 202</w:t>
      </w:r>
      <w:r w:rsidR="004A0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111287"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</w:t>
      </w:r>
    </w:p>
    <w:p w:rsidR="00111287" w:rsidRPr="00111287" w:rsidRDefault="00111287" w:rsidP="00F63F9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11287" w:rsidRPr="00C52BC9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В соответствии с Уставом </w:t>
      </w:r>
      <w:r w:rsidR="00D37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Великоархангельского сельского поселения, 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заслушав и обсудив информацию председателя Совета народных депутатов </w:t>
      </w:r>
      <w:r w:rsidR="00D37082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Великоархангельского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  </w:t>
      </w:r>
      <w:r w:rsidR="006A17ED">
        <w:rPr>
          <w:rFonts w:ascii="Times New Roman" w:eastAsia="Times New Roman" w:hAnsi="Times New Roman" w:cs="Times New Roman"/>
          <w:color w:val="000000"/>
          <w:sz w:val="28"/>
          <w:szCs w:val="28"/>
        </w:rPr>
        <w:t>Божко Сергея Юрьевича</w:t>
      </w:r>
      <w:r w:rsid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утверждении плана работы </w:t>
      </w:r>
      <w:r w:rsidR="006A17ED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народных депутатов на 202</w:t>
      </w:r>
      <w:r w:rsidR="004A0B0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A6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A6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народных депутатов </w:t>
      </w:r>
      <w:r w:rsidR="00D37082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Великоархангельского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111287" w:rsidRPr="00C52BC9" w:rsidRDefault="00111287" w:rsidP="00C52BC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C52B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 Ш И Л: 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111287" w:rsidRPr="00C52BC9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план работы Совета народных депутатов </w:t>
      </w:r>
      <w:r w:rsidR="00D37082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Великоархангельского</w:t>
      </w:r>
      <w:r w:rsidR="006A1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на 202</w:t>
      </w:r>
      <w:r w:rsidR="004A0B0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согласно приложению №1. </w:t>
      </w:r>
    </w:p>
    <w:p w:rsidR="00111287" w:rsidRPr="00C52BC9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6A17ED" w:rsidRPr="006A17ED" w:rsidRDefault="006A17ED" w:rsidP="006A1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ED">
        <w:rPr>
          <w:rFonts w:ascii="Times New Roman" w:hAnsi="Times New Roman" w:cs="Times New Roman"/>
          <w:sz w:val="28"/>
          <w:szCs w:val="28"/>
        </w:rPr>
        <w:t xml:space="preserve">Глава Великоархангельского </w:t>
      </w:r>
    </w:p>
    <w:p w:rsidR="006A17ED" w:rsidRPr="006A17ED" w:rsidRDefault="006A17ED" w:rsidP="006A1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E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A17ED">
        <w:rPr>
          <w:rFonts w:ascii="Times New Roman" w:hAnsi="Times New Roman" w:cs="Times New Roman"/>
          <w:sz w:val="28"/>
          <w:szCs w:val="28"/>
        </w:rPr>
        <w:tab/>
      </w:r>
      <w:r w:rsidRPr="006A17ED">
        <w:rPr>
          <w:rFonts w:ascii="Times New Roman" w:hAnsi="Times New Roman" w:cs="Times New Roman"/>
          <w:sz w:val="28"/>
          <w:szCs w:val="28"/>
        </w:rPr>
        <w:tab/>
      </w:r>
      <w:r w:rsidRPr="006A17ED">
        <w:rPr>
          <w:rFonts w:ascii="Times New Roman" w:hAnsi="Times New Roman" w:cs="Times New Roman"/>
          <w:sz w:val="28"/>
          <w:szCs w:val="28"/>
        </w:rPr>
        <w:tab/>
      </w:r>
      <w:r w:rsidRPr="006A17ED">
        <w:rPr>
          <w:rFonts w:ascii="Times New Roman" w:hAnsi="Times New Roman" w:cs="Times New Roman"/>
          <w:sz w:val="28"/>
          <w:szCs w:val="28"/>
        </w:rPr>
        <w:tab/>
      </w:r>
      <w:r w:rsidRPr="006A17ED">
        <w:rPr>
          <w:rFonts w:ascii="Times New Roman" w:hAnsi="Times New Roman" w:cs="Times New Roman"/>
          <w:sz w:val="28"/>
          <w:szCs w:val="28"/>
        </w:rPr>
        <w:tab/>
      </w:r>
      <w:r w:rsidRPr="006A17ED">
        <w:rPr>
          <w:rFonts w:ascii="Times New Roman" w:hAnsi="Times New Roman" w:cs="Times New Roman"/>
          <w:sz w:val="28"/>
          <w:szCs w:val="28"/>
        </w:rPr>
        <w:tab/>
      </w:r>
      <w:r w:rsidR="004A0B0F">
        <w:rPr>
          <w:rFonts w:ascii="Times New Roman" w:hAnsi="Times New Roman" w:cs="Times New Roman"/>
          <w:sz w:val="28"/>
          <w:szCs w:val="28"/>
        </w:rPr>
        <w:t>О.В. Моклякова</w:t>
      </w:r>
    </w:p>
    <w:p w:rsidR="006A17ED" w:rsidRPr="006A17ED" w:rsidRDefault="006A17ED" w:rsidP="006A1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7ED" w:rsidRPr="006A17ED" w:rsidRDefault="006A17ED" w:rsidP="006A1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ED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gramStart"/>
      <w:r w:rsidRPr="006A17ED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 w:rsidRPr="006A1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7ED" w:rsidRPr="006A17ED" w:rsidRDefault="006A17ED" w:rsidP="006A1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ED">
        <w:rPr>
          <w:rFonts w:ascii="Times New Roman" w:hAnsi="Times New Roman" w:cs="Times New Roman"/>
          <w:sz w:val="28"/>
          <w:szCs w:val="28"/>
        </w:rPr>
        <w:t xml:space="preserve">депутатов Великоархангельского </w:t>
      </w:r>
    </w:p>
    <w:p w:rsidR="006A17ED" w:rsidRPr="006A17ED" w:rsidRDefault="006A17ED" w:rsidP="006A1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E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A17ED">
        <w:rPr>
          <w:rFonts w:ascii="Times New Roman" w:hAnsi="Times New Roman" w:cs="Times New Roman"/>
          <w:sz w:val="28"/>
          <w:szCs w:val="28"/>
        </w:rPr>
        <w:tab/>
      </w:r>
      <w:r w:rsidRPr="006A17ED">
        <w:rPr>
          <w:rFonts w:ascii="Times New Roman" w:hAnsi="Times New Roman" w:cs="Times New Roman"/>
          <w:sz w:val="28"/>
          <w:szCs w:val="28"/>
        </w:rPr>
        <w:tab/>
      </w:r>
      <w:r w:rsidRPr="006A17ED">
        <w:rPr>
          <w:rFonts w:ascii="Times New Roman" w:hAnsi="Times New Roman" w:cs="Times New Roman"/>
          <w:sz w:val="28"/>
          <w:szCs w:val="28"/>
        </w:rPr>
        <w:tab/>
      </w:r>
      <w:r w:rsidRPr="006A17ED">
        <w:rPr>
          <w:rFonts w:ascii="Times New Roman" w:hAnsi="Times New Roman" w:cs="Times New Roman"/>
          <w:sz w:val="28"/>
          <w:szCs w:val="28"/>
        </w:rPr>
        <w:tab/>
      </w:r>
      <w:r w:rsidRPr="006A17ED">
        <w:rPr>
          <w:rFonts w:ascii="Times New Roman" w:hAnsi="Times New Roman" w:cs="Times New Roman"/>
          <w:sz w:val="28"/>
          <w:szCs w:val="28"/>
        </w:rPr>
        <w:tab/>
      </w:r>
      <w:r w:rsidRPr="006A17ED">
        <w:rPr>
          <w:rFonts w:ascii="Times New Roman" w:hAnsi="Times New Roman" w:cs="Times New Roman"/>
          <w:sz w:val="28"/>
          <w:szCs w:val="28"/>
        </w:rPr>
        <w:tab/>
        <w:t>С.Ю. Божко</w:t>
      </w:r>
    </w:p>
    <w:p w:rsidR="00C52BC9" w:rsidRDefault="00111287" w:rsidP="006A17E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F63F96" w:rsidRDefault="00F63F96" w:rsidP="00C52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3F96" w:rsidRDefault="00F63F96" w:rsidP="00C52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3F96" w:rsidRDefault="00F63F96" w:rsidP="00C52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1287" w:rsidRPr="00C52BC9" w:rsidRDefault="00111287" w:rsidP="00C52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№1 </w:t>
      </w:r>
    </w:p>
    <w:p w:rsidR="00111287" w:rsidRPr="00C52BC9" w:rsidRDefault="00111287" w:rsidP="00C52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</w:t>
      </w:r>
      <w:r w:rsidR="00C52BC9"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к решению Совета 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народных депутатов </w:t>
      </w:r>
    </w:p>
    <w:p w:rsidR="00111287" w:rsidRPr="00C52BC9" w:rsidRDefault="00111287" w:rsidP="00C52B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</w:t>
      </w:r>
      <w:r w:rsidR="00C52BC9"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37082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Великоархангельского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от </w:t>
      </w:r>
      <w:r w:rsidR="006A17E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F3B1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A17ED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9619B8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76378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F3B1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37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19B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370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61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1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CF3B19">
        <w:rPr>
          <w:rFonts w:ascii="Times New Roman" w:eastAsia="Times New Roman" w:hAnsi="Times New Roman" w:cs="Times New Roman"/>
          <w:color w:val="000000"/>
          <w:sz w:val="28"/>
          <w:szCs w:val="28"/>
        </w:rPr>
        <w:t>82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1287" w:rsidRPr="00111287" w:rsidRDefault="00111287" w:rsidP="00C52B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128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111287" w:rsidRPr="00111287" w:rsidRDefault="00111287" w:rsidP="00C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1128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111287" w:rsidRPr="00C52BC9" w:rsidRDefault="00111287" w:rsidP="000C43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C4338">
        <w:rPr>
          <w:rFonts w:ascii="Times New Roman" w:eastAsia="Times New Roman" w:hAnsi="Times New Roman" w:cs="Times New Roman"/>
          <w:color w:val="000000"/>
          <w:sz w:val="28"/>
          <w:szCs w:val="28"/>
        </w:rPr>
        <w:t>лан работы</w:t>
      </w:r>
    </w:p>
    <w:p w:rsidR="00111287" w:rsidRPr="00C52BC9" w:rsidRDefault="00111287" w:rsidP="000C43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народных депутатов </w:t>
      </w:r>
      <w:r w:rsidR="00D37082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Великоархангельского</w:t>
      </w: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1287" w:rsidRPr="00C52BC9" w:rsidRDefault="000C4338" w:rsidP="000C43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сельского поселения </w:t>
      </w:r>
      <w:r w:rsidR="006A17ED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CF3B1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11287"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</w:p>
    <w:p w:rsidR="00111287" w:rsidRPr="00C52BC9" w:rsidRDefault="00111287" w:rsidP="000C433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5757"/>
        <w:gridCol w:w="1842"/>
        <w:gridCol w:w="1701"/>
      </w:tblGrid>
      <w:tr w:rsidR="00111287" w:rsidRPr="00C52BC9" w:rsidTr="000C43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мероприятий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</w:t>
            </w:r>
          </w:p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Ответствен. </w:t>
            </w:r>
          </w:p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proofErr w:type="spellStart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</w:t>
            </w:r>
            <w:proofErr w:type="spellEnd"/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11287" w:rsidRPr="00C52BC9" w:rsidTr="000C43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111287" w:rsidRPr="00C52BC9" w:rsidRDefault="00111287" w:rsidP="00CF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Отчет    главы     </w:t>
            </w:r>
            <w:r w:rsidR="00D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Великоархангельского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    поселения   о    результатах деятельности      администрации </w:t>
            </w:r>
            <w:r w:rsidR="00D3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Великоархангельского</w:t>
            </w:r>
            <w:r w:rsidR="00CA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  поселения   за 202</w:t>
            </w:r>
            <w:r w:rsidR="00CF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87" w:rsidRPr="00C52BC9" w:rsidRDefault="00111287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1квартал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ED" w:rsidRDefault="00CF3B19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Моклякова О.В.</w:t>
            </w:r>
          </w:p>
          <w:p w:rsidR="00111287" w:rsidRPr="00C52BC9" w:rsidRDefault="006A17ED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Божко С.Ю.</w:t>
            </w:r>
            <w:r w:rsidR="00111287"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7082" w:rsidRPr="00C52BC9" w:rsidTr="003F05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82" w:rsidRPr="00C52BC9" w:rsidRDefault="00D37082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82" w:rsidRPr="00C52BC9" w:rsidRDefault="00D37082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Отчет об исполнении бюджета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Великоархангельского</w:t>
            </w:r>
            <w:r w:rsidR="00CA6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за 202</w:t>
            </w:r>
            <w:r w:rsidR="00CF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37082" w:rsidRPr="00C52BC9" w:rsidRDefault="00D37082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82" w:rsidRPr="00C52BC9" w:rsidRDefault="00D37082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квартал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7ED" w:rsidRDefault="00CF3B19" w:rsidP="006A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Моклякова О.В.</w:t>
            </w:r>
          </w:p>
          <w:p w:rsidR="00D37082" w:rsidRDefault="006A17ED" w:rsidP="006A17E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Божко С.Ю.</w:t>
            </w:r>
          </w:p>
        </w:tc>
      </w:tr>
      <w:tr w:rsidR="00D37082" w:rsidRPr="00C52BC9" w:rsidTr="003F05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82" w:rsidRPr="00C52BC9" w:rsidRDefault="00D37082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82" w:rsidRPr="00C52BC9" w:rsidRDefault="00D37082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утверждении нормативных правовых  актов сельского поселения </w:t>
            </w:r>
          </w:p>
          <w:p w:rsidR="00D37082" w:rsidRPr="00C52BC9" w:rsidRDefault="00D37082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82" w:rsidRPr="00C52BC9" w:rsidRDefault="00D37082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7ED" w:rsidRDefault="00CF3B19" w:rsidP="006A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Моклякова О.В.</w:t>
            </w:r>
          </w:p>
          <w:p w:rsidR="00D37082" w:rsidRDefault="006A17ED" w:rsidP="006A17E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Божко С.Ю.</w:t>
            </w:r>
          </w:p>
        </w:tc>
      </w:tr>
      <w:tr w:rsidR="00D37082" w:rsidRPr="00C52BC9" w:rsidTr="003F05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82" w:rsidRPr="00C52BC9" w:rsidRDefault="00D37082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82" w:rsidRPr="00C52BC9" w:rsidRDefault="00D37082" w:rsidP="00C5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утверждении изменений и дополнений в муниципальные нормативные правовые акты сельского поселения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82" w:rsidRPr="00C52BC9" w:rsidRDefault="00D37082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7ED" w:rsidRDefault="00CF3B19" w:rsidP="006A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Моклякова О.В.</w:t>
            </w:r>
          </w:p>
          <w:p w:rsidR="00D37082" w:rsidRDefault="006A17ED" w:rsidP="006A17E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Божко С.Ю.</w:t>
            </w:r>
          </w:p>
        </w:tc>
      </w:tr>
      <w:tr w:rsidR="006A17ED" w:rsidRPr="00C52BC9" w:rsidTr="003F05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ED" w:rsidRPr="00C52BC9" w:rsidRDefault="006A17ED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ED" w:rsidRPr="00C52BC9" w:rsidRDefault="006A17ED" w:rsidP="00CF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плане работы Совета народных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Великоархангельского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F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ED" w:rsidRPr="00C52BC9" w:rsidRDefault="006A17ED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квартал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7ED" w:rsidRDefault="00CF3B19" w:rsidP="006A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Моклякова О.В.</w:t>
            </w:r>
          </w:p>
          <w:p w:rsidR="006A17ED" w:rsidRPr="004A0D8E" w:rsidRDefault="006A17ED" w:rsidP="006A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Божко С.Ю.</w:t>
            </w:r>
          </w:p>
        </w:tc>
      </w:tr>
      <w:tr w:rsidR="006A17ED" w:rsidRPr="00C52BC9" w:rsidTr="003F05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ED" w:rsidRPr="00C52BC9" w:rsidRDefault="006A17ED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5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ED" w:rsidRPr="00C52BC9" w:rsidRDefault="006A17ED" w:rsidP="00CF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 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Великоархангельского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Бутурлиновского муниципального района   Воронежской  области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F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 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ED" w:rsidRPr="00C52BC9" w:rsidRDefault="006A17ED" w:rsidP="00C5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квартал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7ED" w:rsidRDefault="00CF3B19" w:rsidP="006A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Моклякова О.В.</w:t>
            </w:r>
          </w:p>
          <w:p w:rsidR="006A17ED" w:rsidRDefault="006A17ED" w:rsidP="006A17E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Божко С.Ю.</w:t>
            </w:r>
          </w:p>
        </w:tc>
      </w:tr>
    </w:tbl>
    <w:p w:rsidR="00111287" w:rsidRPr="00C52BC9" w:rsidRDefault="00111287" w:rsidP="00C52BC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111287" w:rsidRPr="00C52BC9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111287" w:rsidRPr="00C52BC9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111287" w:rsidRPr="00C52BC9" w:rsidRDefault="00111287" w:rsidP="0011128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B040E7" w:rsidRPr="00C52BC9" w:rsidRDefault="00B040E7" w:rsidP="00D370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040E7" w:rsidRPr="00C52BC9" w:rsidSect="0015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287"/>
    <w:rsid w:val="00005139"/>
    <w:rsid w:val="0005257F"/>
    <w:rsid w:val="000553E9"/>
    <w:rsid w:val="000C4338"/>
    <w:rsid w:val="00111287"/>
    <w:rsid w:val="00115DDE"/>
    <w:rsid w:val="00120CEB"/>
    <w:rsid w:val="00152972"/>
    <w:rsid w:val="00236FAC"/>
    <w:rsid w:val="003D729F"/>
    <w:rsid w:val="004146D3"/>
    <w:rsid w:val="004674CE"/>
    <w:rsid w:val="00496FAC"/>
    <w:rsid w:val="004A0B0F"/>
    <w:rsid w:val="004F1A71"/>
    <w:rsid w:val="00611666"/>
    <w:rsid w:val="00696F5D"/>
    <w:rsid w:val="006A17ED"/>
    <w:rsid w:val="0076378C"/>
    <w:rsid w:val="00861793"/>
    <w:rsid w:val="008A3FB3"/>
    <w:rsid w:val="009619B8"/>
    <w:rsid w:val="00B040E7"/>
    <w:rsid w:val="00C52BC9"/>
    <w:rsid w:val="00CA687F"/>
    <w:rsid w:val="00CF3B19"/>
    <w:rsid w:val="00D37082"/>
    <w:rsid w:val="00D90B63"/>
    <w:rsid w:val="00E65676"/>
    <w:rsid w:val="00E70324"/>
    <w:rsid w:val="00F63F96"/>
    <w:rsid w:val="00FD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72"/>
  </w:style>
  <w:style w:type="paragraph" w:styleId="1">
    <w:name w:val="heading 1"/>
    <w:basedOn w:val="a"/>
    <w:next w:val="a"/>
    <w:link w:val="10"/>
    <w:qFormat/>
    <w:rsid w:val="00C52BC9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firstLine="709"/>
      <w:jc w:val="both"/>
      <w:outlineLvl w:val="0"/>
    </w:pPr>
    <w:rPr>
      <w:rFonts w:ascii="Arial" w:eastAsia="Times New Roman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2BC9"/>
    <w:pPr>
      <w:keepNext/>
      <w:tabs>
        <w:tab w:val="left" w:pos="4395"/>
        <w:tab w:val="left" w:pos="4678"/>
        <w:tab w:val="left" w:pos="5245"/>
        <w:tab w:val="left" w:pos="5812"/>
        <w:tab w:val="right" w:pos="8647"/>
        <w:tab w:val="right" w:pos="9072"/>
      </w:tabs>
      <w:spacing w:before="560"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52BC9"/>
    <w:rPr>
      <w:rFonts w:ascii="Arial" w:eastAsia="Times New Roman" w:hAnsi="Arial" w:cs="Arial"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52BC9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FR1">
    <w:name w:val="FR1"/>
    <w:rsid w:val="00C52BC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caption"/>
    <w:basedOn w:val="a"/>
    <w:next w:val="a"/>
    <w:qFormat/>
    <w:rsid w:val="00C52BC9"/>
    <w:pPr>
      <w:widowControl w:val="0"/>
      <w:autoSpaceDE w:val="0"/>
      <w:autoSpaceDN w:val="0"/>
      <w:adjustRightInd w:val="0"/>
      <w:spacing w:after="0" w:line="259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5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0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50777-9359-4000-B5C3-70FCC4AD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2018-03-05T07:14:00Z</cp:lastPrinted>
  <dcterms:created xsi:type="dcterms:W3CDTF">2016-12-16T12:00:00Z</dcterms:created>
  <dcterms:modified xsi:type="dcterms:W3CDTF">2021-12-29T12:53:00Z</dcterms:modified>
</cp:coreProperties>
</file>